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CB" w:rsidRDefault="00067ECB" w:rsidP="00067ECB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Modello D</w:t>
      </w: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2"/>
          <w:szCs w:val="12"/>
        </w:rPr>
        <w:t xml:space="preserve">     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Al Dirigente Scolastico I.C.  </w:t>
      </w:r>
      <w:proofErr w:type="gramStart"/>
      <w:r w:rsidRPr="00096215">
        <w:rPr>
          <w:rFonts w:ascii="Verdana" w:hAnsi="Verdana"/>
          <w:sz w:val="16"/>
          <w:szCs w:val="16"/>
        </w:rPr>
        <w:t>”</w:t>
      </w:r>
      <w:proofErr w:type="spellStart"/>
      <w:r>
        <w:rPr>
          <w:rFonts w:ascii="Verdana" w:hAnsi="Verdana"/>
          <w:sz w:val="16"/>
          <w:szCs w:val="16"/>
        </w:rPr>
        <w:t>Caiati</w:t>
      </w:r>
      <w:proofErr w:type="spellEnd"/>
      <w:proofErr w:type="gramEnd"/>
      <w:r>
        <w:rPr>
          <w:rFonts w:ascii="Verdana" w:hAnsi="Verdana"/>
          <w:sz w:val="16"/>
          <w:szCs w:val="16"/>
        </w:rPr>
        <w:t>-Don Tonino Bello” - Bitonto</w:t>
      </w:r>
    </w:p>
    <w:p w:rsidR="00067ECB" w:rsidRPr="00096215" w:rsidRDefault="00067ECB" w:rsidP="00067E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</w:t>
      </w:r>
      <w:proofErr w:type="gramStart"/>
      <w:r>
        <w:rPr>
          <w:rFonts w:ascii="Verdana" w:hAnsi="Verdana"/>
          <w:sz w:val="16"/>
          <w:szCs w:val="16"/>
        </w:rPr>
        <w:t>c</w:t>
      </w:r>
      <w:proofErr w:type="gramEnd"/>
      <w:r>
        <w:rPr>
          <w:rFonts w:ascii="Verdana" w:hAnsi="Verdana"/>
          <w:sz w:val="16"/>
          <w:szCs w:val="16"/>
        </w:rPr>
        <w:t>/o Uffici di Segreteria – Area Alunni</w:t>
      </w: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096215">
        <w:rPr>
          <w:rFonts w:ascii="Verdana" w:hAnsi="Verdana"/>
          <w:sz w:val="16"/>
          <w:szCs w:val="16"/>
        </w:rPr>
        <w:t xml:space="preserve">          </w:t>
      </w: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67ECB" w:rsidRDefault="00067ECB" w:rsidP="00067EC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bookmarkStart w:id="0" w:name="_GoBack"/>
      <w:r>
        <w:rPr>
          <w:rFonts w:ascii="Verdana" w:hAnsi="Verdana"/>
          <w:b/>
          <w:sz w:val="16"/>
          <w:szCs w:val="16"/>
        </w:rPr>
        <w:t>RICHIESTA DI RIAMMISSIONE A SCUOLA</w:t>
      </w:r>
    </w:p>
    <w:bookmarkEnd w:id="0"/>
    <w:p w:rsidR="00067ECB" w:rsidRDefault="00067ECB" w:rsidP="00067EC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In caso di presenza di MEDICAZIONI, SUTURE O APPARECCHI GESSATI</w:t>
      </w:r>
    </w:p>
    <w:p w:rsidR="00067ECB" w:rsidRDefault="00067ECB" w:rsidP="00067EC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067ECB" w:rsidRDefault="00067ECB" w:rsidP="00067EC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067ECB" w:rsidRPr="00096215" w:rsidRDefault="00067ECB" w:rsidP="00067E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096215">
        <w:rPr>
          <w:rFonts w:ascii="Verdana" w:hAnsi="Verdana"/>
          <w:sz w:val="16"/>
          <w:szCs w:val="16"/>
        </w:rPr>
        <w:t>I sottoscritti</w:t>
      </w:r>
    </w:p>
    <w:p w:rsidR="00067ECB" w:rsidRPr="00096215" w:rsidRDefault="00067ECB" w:rsidP="00067E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096215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……………………………………..</w:t>
      </w:r>
      <w:r w:rsidRPr="00096215">
        <w:rPr>
          <w:rFonts w:ascii="Verdana" w:hAnsi="Verdana"/>
          <w:sz w:val="16"/>
          <w:szCs w:val="16"/>
        </w:rPr>
        <w:t>…………</w:t>
      </w:r>
    </w:p>
    <w:p w:rsidR="00067ECB" w:rsidRPr="00096215" w:rsidRDefault="00067ECB" w:rsidP="00067E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</w:t>
      </w:r>
      <w:r w:rsidRPr="00096215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Genitori, tutori legali, affidatari dell’alunno/a…………………………………………………………………………………………………………….</w:t>
      </w: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Nato/a a……………………………………………………………il………………………………residente in……………………………………………………</w:t>
      </w: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In via………………………………………………………………………………………………………frequentante la classe………………………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</w:t>
      </w: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Sita nel Plesso………………………………………………………………………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.di ………………………………………………………………………..</w:t>
      </w: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Dell’ I.C. “</w:t>
      </w:r>
      <w:proofErr w:type="spellStart"/>
      <w:r>
        <w:rPr>
          <w:rFonts w:ascii="Verdana" w:hAnsi="Verdana"/>
          <w:sz w:val="16"/>
          <w:szCs w:val="16"/>
        </w:rPr>
        <w:t>Caiati</w:t>
      </w:r>
      <w:proofErr w:type="spellEnd"/>
      <w:r>
        <w:rPr>
          <w:rFonts w:ascii="Verdana" w:hAnsi="Verdana"/>
          <w:sz w:val="16"/>
          <w:szCs w:val="16"/>
        </w:rPr>
        <w:t>-Don Tonino Bello” di Bitonto</w:t>
      </w: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Avendo il/la minore subito un trauma recente per cui presenta ……………………………………………………………………………</w:t>
      </w: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67ECB" w:rsidRDefault="00067ECB" w:rsidP="00067EC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CHIEDONO</w:t>
      </w:r>
    </w:p>
    <w:p w:rsidR="00067ECB" w:rsidRDefault="00067ECB" w:rsidP="00067EC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Che il/la minore………………………………………………………………………. </w:t>
      </w:r>
      <w:proofErr w:type="gramStart"/>
      <w:r>
        <w:rPr>
          <w:rFonts w:ascii="Verdana" w:hAnsi="Verdana"/>
          <w:sz w:val="16"/>
          <w:szCs w:val="16"/>
        </w:rPr>
        <w:t>possa</w:t>
      </w:r>
      <w:proofErr w:type="gramEnd"/>
      <w:r>
        <w:rPr>
          <w:rFonts w:ascii="Verdana" w:hAnsi="Verdana"/>
          <w:sz w:val="16"/>
          <w:szCs w:val="16"/>
        </w:rPr>
        <w:t xml:space="preserve"> essere riammesso alla frequenza scolastica</w:t>
      </w: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67ECB" w:rsidRDefault="00067ECB" w:rsidP="00067EC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DICHIARANO</w:t>
      </w:r>
    </w:p>
    <w:p w:rsidR="00067ECB" w:rsidRDefault="00067ECB" w:rsidP="00067EC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067ECB" w:rsidRPr="0019572F" w:rsidRDefault="00067ECB" w:rsidP="00067E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che</w:t>
      </w:r>
      <w:proofErr w:type="gramEnd"/>
      <w:r>
        <w:rPr>
          <w:rFonts w:ascii="Verdana" w:hAnsi="Verdana"/>
          <w:sz w:val="16"/>
          <w:szCs w:val="16"/>
        </w:rPr>
        <w:t xml:space="preserve"> il Medico curante ha rilasciato autorizzazione al rientro a scuola</w:t>
      </w:r>
    </w:p>
    <w:p w:rsidR="00067ECB" w:rsidRPr="0019572F" w:rsidRDefault="00067ECB" w:rsidP="00067E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di</w:t>
      </w:r>
      <w:proofErr w:type="gramEnd"/>
      <w:r>
        <w:rPr>
          <w:rFonts w:ascii="Verdana" w:hAnsi="Verdana"/>
          <w:sz w:val="16"/>
          <w:szCs w:val="16"/>
        </w:rPr>
        <w:t xml:space="preserve"> assumersi piena responsabilità per il rientro a scuola del minore in presenza di…………………………………</w:t>
      </w:r>
    </w:p>
    <w:p w:rsidR="00067ECB" w:rsidRPr="0019572F" w:rsidRDefault="00067ECB" w:rsidP="00067E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di</w:t>
      </w:r>
      <w:proofErr w:type="gramEnd"/>
      <w:r>
        <w:rPr>
          <w:rFonts w:ascii="Verdana" w:hAnsi="Verdana"/>
          <w:sz w:val="16"/>
          <w:szCs w:val="16"/>
        </w:rPr>
        <w:t xml:space="preserve"> essere pienamente consapevoli di eventuali conseguenze derivanti dallo stare in comunità </w:t>
      </w:r>
    </w:p>
    <w:p w:rsidR="00067ECB" w:rsidRPr="0019572F" w:rsidRDefault="00067ECB" w:rsidP="00067E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di</w:t>
      </w:r>
      <w:proofErr w:type="gramEnd"/>
      <w:r>
        <w:rPr>
          <w:rFonts w:ascii="Verdana" w:hAnsi="Verdana"/>
          <w:sz w:val="16"/>
          <w:szCs w:val="16"/>
        </w:rPr>
        <w:t xml:space="preserve"> impegnarsi a rispettare le eventuali prescrizioni di carattere organizzativo date dal personale docente o di Servizio, ai fini della sicurezza dell’alunno-alunna durante la permanenza nell’ambiente scolastico</w:t>
      </w: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67ECB" w:rsidRDefault="00067ECB" w:rsidP="00067EC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ALLEGANO</w:t>
      </w:r>
    </w:p>
    <w:p w:rsidR="00067ECB" w:rsidRDefault="00067ECB" w:rsidP="00067EC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Certificato medico di autorizzazione-nulla osta al rientro a scuola dell’alunno/a in presenza di ………………………………………………………</w:t>
      </w: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067ECB" w:rsidRDefault="00067ECB" w:rsidP="00067ECB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Luogo e data</w:t>
      </w:r>
    </w:p>
    <w:p w:rsidR="00067ECB" w:rsidRDefault="00067ECB" w:rsidP="00067ECB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Firme</w:t>
      </w:r>
    </w:p>
    <w:p w:rsidR="00067ECB" w:rsidRDefault="00067ECB" w:rsidP="00067ECB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67ECB" w:rsidRDefault="00067ECB" w:rsidP="00067ECB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………………………………………………………</w:t>
      </w:r>
    </w:p>
    <w:p w:rsidR="00067ECB" w:rsidRDefault="00067ECB" w:rsidP="00067ECB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67ECB" w:rsidRDefault="00067ECB" w:rsidP="00067ECB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…………………………………………………………</w:t>
      </w:r>
    </w:p>
    <w:p w:rsidR="00067ECB" w:rsidRDefault="00067ECB" w:rsidP="00067ECB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1453B8" w:rsidRDefault="00067ECB"/>
    <w:sectPr w:rsidR="00145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C1455"/>
    <w:multiLevelType w:val="hybridMultilevel"/>
    <w:tmpl w:val="9E7C9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CB"/>
    <w:rsid w:val="00067ECB"/>
    <w:rsid w:val="004F3E17"/>
    <w:rsid w:val="00A5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BA9B7-6B20-4481-B753-F71D278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EC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67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2024-10-28T08:25:00Z</dcterms:created>
  <dcterms:modified xsi:type="dcterms:W3CDTF">2024-10-28T08:25:00Z</dcterms:modified>
</cp:coreProperties>
</file>